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2AF9" w14:textId="77777777" w:rsidR="000E4483" w:rsidRDefault="006966F4" w:rsidP="006966F4">
      <w:pPr>
        <w:jc w:val="center"/>
        <w:rPr>
          <w:b/>
          <w:bCs/>
        </w:rPr>
      </w:pPr>
      <w:r>
        <w:rPr>
          <w:b/>
          <w:bCs/>
        </w:rPr>
        <w:t>TOTNES BOWLING CLUB</w:t>
      </w:r>
    </w:p>
    <w:p w14:paraId="07B463FC" w14:textId="77777777" w:rsidR="006966F4" w:rsidRDefault="006966F4" w:rsidP="006966F4">
      <w:pPr>
        <w:jc w:val="center"/>
        <w:rPr>
          <w:b/>
          <w:bCs/>
        </w:rPr>
      </w:pPr>
      <w:r>
        <w:rPr>
          <w:b/>
          <w:bCs/>
        </w:rPr>
        <w:t>MINUTES OF MANAGEMENT COMMITTEE MEETING</w:t>
      </w:r>
    </w:p>
    <w:p w14:paraId="2E6C5FA3" w14:textId="77777777" w:rsidR="006966F4" w:rsidRDefault="006966F4" w:rsidP="006966F4">
      <w:pPr>
        <w:jc w:val="center"/>
        <w:rPr>
          <w:b/>
          <w:bCs/>
        </w:rPr>
      </w:pPr>
      <w:r>
        <w:rPr>
          <w:b/>
          <w:bCs/>
        </w:rPr>
        <w:t xml:space="preserve">HELD ON </w:t>
      </w:r>
      <w:r w:rsidR="00E517DF">
        <w:rPr>
          <w:b/>
          <w:bCs/>
        </w:rPr>
        <w:t>TU</w:t>
      </w:r>
      <w:r w:rsidR="00A1248E">
        <w:rPr>
          <w:b/>
          <w:bCs/>
        </w:rPr>
        <w:t>E</w:t>
      </w:r>
      <w:r w:rsidR="00E517DF">
        <w:rPr>
          <w:b/>
          <w:bCs/>
        </w:rPr>
        <w:t xml:space="preserve">SDAY </w:t>
      </w:r>
      <w:r w:rsidR="00A1248E">
        <w:rPr>
          <w:b/>
          <w:bCs/>
        </w:rPr>
        <w:t>1</w:t>
      </w:r>
      <w:r w:rsidR="00D26995">
        <w:rPr>
          <w:b/>
          <w:bCs/>
        </w:rPr>
        <w:t>4</w:t>
      </w:r>
      <w:r w:rsidR="00986266">
        <w:rPr>
          <w:b/>
          <w:bCs/>
        </w:rPr>
        <w:t>th</w:t>
      </w:r>
      <w:r w:rsidR="00E517DF">
        <w:rPr>
          <w:b/>
          <w:bCs/>
        </w:rPr>
        <w:t xml:space="preserve"> </w:t>
      </w:r>
      <w:r w:rsidR="00A1248E">
        <w:rPr>
          <w:b/>
          <w:bCs/>
        </w:rPr>
        <w:t>A</w:t>
      </w:r>
      <w:r w:rsidR="00D26995">
        <w:rPr>
          <w:b/>
          <w:bCs/>
        </w:rPr>
        <w:t>P</w:t>
      </w:r>
      <w:r w:rsidR="00A1248E">
        <w:rPr>
          <w:b/>
          <w:bCs/>
        </w:rPr>
        <w:t>R</w:t>
      </w:r>
      <w:r w:rsidR="00D26995">
        <w:rPr>
          <w:b/>
          <w:bCs/>
        </w:rPr>
        <w:t>IL</w:t>
      </w:r>
      <w:r w:rsidR="00E517DF">
        <w:rPr>
          <w:b/>
          <w:bCs/>
        </w:rPr>
        <w:t xml:space="preserve"> </w:t>
      </w:r>
      <w:r>
        <w:rPr>
          <w:b/>
          <w:bCs/>
        </w:rPr>
        <w:t>202</w:t>
      </w:r>
      <w:r w:rsidR="00A1248E">
        <w:rPr>
          <w:b/>
          <w:bCs/>
        </w:rPr>
        <w:t>6</w:t>
      </w:r>
      <w:r>
        <w:rPr>
          <w:b/>
          <w:bCs/>
        </w:rPr>
        <w:t xml:space="preserve"> AT </w:t>
      </w:r>
      <w:r w:rsidR="00D26995">
        <w:rPr>
          <w:b/>
          <w:bCs/>
        </w:rPr>
        <w:t>10.3</w:t>
      </w:r>
      <w:r>
        <w:rPr>
          <w:b/>
          <w:bCs/>
        </w:rPr>
        <w:t>0</w:t>
      </w:r>
      <w:r w:rsidR="00A1248E">
        <w:rPr>
          <w:b/>
          <w:bCs/>
        </w:rPr>
        <w:t xml:space="preserve"> </w:t>
      </w:r>
      <w:r w:rsidR="00D26995">
        <w:rPr>
          <w:b/>
          <w:bCs/>
        </w:rPr>
        <w:t>A</w:t>
      </w:r>
      <w:r>
        <w:rPr>
          <w:b/>
          <w:bCs/>
        </w:rPr>
        <w:t>M</w:t>
      </w:r>
    </w:p>
    <w:p w14:paraId="0E9DC6AF" w14:textId="77777777" w:rsidR="0096264D" w:rsidRPr="0096264D" w:rsidRDefault="006966F4" w:rsidP="0096264D">
      <w:pPr>
        <w:rPr>
          <w:color w:val="FF0000"/>
        </w:rPr>
      </w:pPr>
      <w:r>
        <w:rPr>
          <w:b/>
          <w:bCs/>
        </w:rPr>
        <w:t>PRESENT</w:t>
      </w:r>
      <w:r w:rsidR="00A1248E">
        <w:rPr>
          <w:b/>
          <w:bCs/>
        </w:rPr>
        <w:t xml:space="preserve">:- </w:t>
      </w:r>
      <w:r w:rsidR="00A1248E">
        <w:t xml:space="preserve"> </w:t>
      </w:r>
      <w:r w:rsidR="00D26995" w:rsidRPr="0096264D">
        <w:t xml:space="preserve">John </w:t>
      </w:r>
      <w:r w:rsidR="00D26995">
        <w:t xml:space="preserve"> Shepherd (Chairing the meeting), </w:t>
      </w:r>
      <w:r w:rsidR="00A1248E">
        <w:t>Graham</w:t>
      </w:r>
      <w:r w:rsidR="00A1248E" w:rsidRPr="0096264D">
        <w:t xml:space="preserve"> </w:t>
      </w:r>
      <w:r w:rsidR="00A1248E">
        <w:t>Webb,</w:t>
      </w:r>
      <w:r w:rsidR="00D26995">
        <w:t xml:space="preserve"> </w:t>
      </w:r>
      <w:r w:rsidR="00A1248E" w:rsidRPr="0096264D">
        <w:t>Lynda Joseph</w:t>
      </w:r>
      <w:r w:rsidR="00A1248E">
        <w:t xml:space="preserve">, </w:t>
      </w:r>
      <w:r w:rsidRPr="0096264D">
        <w:t>Lydia</w:t>
      </w:r>
      <w:r w:rsidR="0096264D" w:rsidRPr="0096264D">
        <w:t xml:space="preserve"> Stocks, Ken Law,</w:t>
      </w:r>
      <w:r w:rsidRPr="0096264D">
        <w:t xml:space="preserve"> </w:t>
      </w:r>
      <w:r w:rsidR="00096B04">
        <w:t>Ray Eato</w:t>
      </w:r>
      <w:r w:rsidR="00E108A6">
        <w:t>ck</w:t>
      </w:r>
      <w:r w:rsidR="00A1248E">
        <w:t xml:space="preserve">, </w:t>
      </w:r>
      <w:r w:rsidR="00D26995">
        <w:t xml:space="preserve">Simon Harris, </w:t>
      </w:r>
      <w:r w:rsidR="00A1248E" w:rsidRPr="0096264D">
        <w:t>Paul</w:t>
      </w:r>
      <w:r w:rsidR="00A1248E">
        <w:t xml:space="preserve"> Eames</w:t>
      </w:r>
      <w:r w:rsidR="00D26995">
        <w:t>.</w:t>
      </w:r>
    </w:p>
    <w:p w14:paraId="55DBF294" w14:textId="77777777" w:rsidR="006966F4" w:rsidRDefault="005D14A4" w:rsidP="006966F4">
      <w:r>
        <w:rPr>
          <w:b/>
          <w:bCs/>
        </w:rPr>
        <w:t>1</w:t>
      </w:r>
      <w:r w:rsidR="00986266">
        <w:rPr>
          <w:b/>
          <w:bCs/>
        </w:rPr>
        <w:t>.</w:t>
      </w:r>
      <w:r>
        <w:rPr>
          <w:b/>
          <w:bCs/>
        </w:rPr>
        <w:t xml:space="preserve"> </w:t>
      </w:r>
      <w:r w:rsidR="006966F4">
        <w:rPr>
          <w:b/>
          <w:bCs/>
        </w:rPr>
        <w:t>APOLOGIES</w:t>
      </w:r>
      <w:r w:rsidR="00A1248E">
        <w:rPr>
          <w:b/>
          <w:bCs/>
        </w:rPr>
        <w:t xml:space="preserve">:-  </w:t>
      </w:r>
      <w:r w:rsidR="00A1248E" w:rsidRPr="0096264D">
        <w:t>Paddy Harris</w:t>
      </w:r>
    </w:p>
    <w:p w14:paraId="71F5EAC9" w14:textId="77777777" w:rsidR="00467FD2" w:rsidRDefault="005D14A4" w:rsidP="006966F4">
      <w:pPr>
        <w:rPr>
          <w:b/>
          <w:bCs/>
        </w:rPr>
      </w:pPr>
      <w:r>
        <w:rPr>
          <w:b/>
          <w:bCs/>
        </w:rPr>
        <w:t>2</w:t>
      </w:r>
      <w:r w:rsidR="00986266">
        <w:rPr>
          <w:b/>
          <w:bCs/>
        </w:rPr>
        <w:t xml:space="preserve">. </w:t>
      </w:r>
      <w:r w:rsidR="00A1248E">
        <w:rPr>
          <w:b/>
          <w:bCs/>
        </w:rPr>
        <w:t>MINUTES OF LAST MEETING 1</w:t>
      </w:r>
      <w:r w:rsidR="00D26995">
        <w:rPr>
          <w:b/>
          <w:bCs/>
        </w:rPr>
        <w:t>7</w:t>
      </w:r>
      <w:r w:rsidR="00A1248E" w:rsidRPr="00A1248E">
        <w:rPr>
          <w:b/>
          <w:bCs/>
          <w:vertAlign w:val="superscript"/>
        </w:rPr>
        <w:t>th</w:t>
      </w:r>
      <w:r w:rsidR="00A1248E">
        <w:rPr>
          <w:b/>
          <w:bCs/>
        </w:rPr>
        <w:t xml:space="preserve"> </w:t>
      </w:r>
      <w:r w:rsidR="00D26995">
        <w:rPr>
          <w:b/>
          <w:bCs/>
        </w:rPr>
        <w:t>M</w:t>
      </w:r>
      <w:r w:rsidR="00A1248E">
        <w:rPr>
          <w:b/>
          <w:bCs/>
        </w:rPr>
        <w:t>AR</w:t>
      </w:r>
      <w:r w:rsidR="00D26995">
        <w:rPr>
          <w:b/>
          <w:bCs/>
        </w:rPr>
        <w:t>CH</w:t>
      </w:r>
      <w:r w:rsidR="00A1248E">
        <w:rPr>
          <w:b/>
          <w:bCs/>
        </w:rPr>
        <w:t xml:space="preserve"> 2026</w:t>
      </w:r>
    </w:p>
    <w:p w14:paraId="023D04C1" w14:textId="77777777" w:rsidR="00A1248E" w:rsidRDefault="00A1248E" w:rsidP="006966F4">
      <w:pPr>
        <w:rPr>
          <w:bCs/>
        </w:rPr>
      </w:pPr>
      <w:r>
        <w:rPr>
          <w:bCs/>
        </w:rPr>
        <w:t>The minutes were</w:t>
      </w:r>
      <w:r w:rsidR="00774876">
        <w:rPr>
          <w:bCs/>
        </w:rPr>
        <w:t xml:space="preserve"> </w:t>
      </w:r>
      <w:r w:rsidR="0098184F">
        <w:rPr>
          <w:bCs/>
        </w:rPr>
        <w:t>agree</w:t>
      </w:r>
      <w:r w:rsidR="00774876">
        <w:rPr>
          <w:bCs/>
        </w:rPr>
        <w:t>d</w:t>
      </w:r>
      <w:r>
        <w:rPr>
          <w:bCs/>
        </w:rPr>
        <w:t xml:space="preserve"> </w:t>
      </w:r>
      <w:r w:rsidR="003445D7">
        <w:rPr>
          <w:bCs/>
        </w:rPr>
        <w:t>apart from</w:t>
      </w:r>
      <w:r w:rsidR="00D26995">
        <w:rPr>
          <w:bCs/>
        </w:rPr>
        <w:t xml:space="preserve"> item 8.8 of AOB </w:t>
      </w:r>
      <w:r w:rsidR="003445D7">
        <w:rPr>
          <w:bCs/>
        </w:rPr>
        <w:t>part of which was edit</w:t>
      </w:r>
      <w:r w:rsidR="00D26995">
        <w:rPr>
          <w:bCs/>
        </w:rPr>
        <w:t>ed as it contained too much detail.</w:t>
      </w:r>
    </w:p>
    <w:p w14:paraId="79EC0A98" w14:textId="77777777" w:rsidR="00A1248E" w:rsidRDefault="00C24F22" w:rsidP="006966F4">
      <w:pPr>
        <w:rPr>
          <w:bCs/>
        </w:rPr>
      </w:pPr>
      <w:r>
        <w:rPr>
          <w:b/>
          <w:bCs/>
        </w:rPr>
        <w:t>3. MATTERS ARISING</w:t>
      </w:r>
    </w:p>
    <w:p w14:paraId="6F5F690C" w14:textId="77777777" w:rsidR="003445D7" w:rsidRDefault="003445D7" w:rsidP="003445D7">
      <w:pPr>
        <w:pStyle w:val="NoSpacing"/>
      </w:pPr>
      <w:r>
        <w:t>Item 8.5 of AOB – Installation of CCTV in the bar area.</w:t>
      </w:r>
    </w:p>
    <w:p w14:paraId="3A4DDDA2" w14:textId="77777777" w:rsidR="003445D7" w:rsidRDefault="003445D7" w:rsidP="003445D7">
      <w:pPr>
        <w:pStyle w:val="NoSpacing"/>
      </w:pPr>
      <w:r>
        <w:t xml:space="preserve">Graham will speak to Ian Maclean to get a price for </w:t>
      </w:r>
      <w:r w:rsidR="006B06E2">
        <w:t xml:space="preserve">the </w:t>
      </w:r>
      <w:r>
        <w:t xml:space="preserve">installation of camera and </w:t>
      </w:r>
      <w:r w:rsidR="00212FD0">
        <w:t>Wi-Fi</w:t>
      </w:r>
      <w:r>
        <w:t>.</w:t>
      </w:r>
    </w:p>
    <w:p w14:paraId="583C5575" w14:textId="77777777" w:rsidR="003445D7" w:rsidRDefault="003445D7" w:rsidP="003445D7">
      <w:pPr>
        <w:pStyle w:val="NoSpacing"/>
      </w:pPr>
      <w:r>
        <w:t xml:space="preserve">John S will talk to Mortech for additional details behind their quote </w:t>
      </w:r>
    </w:p>
    <w:p w14:paraId="1DA75FE5" w14:textId="77777777" w:rsidR="003445D7" w:rsidRPr="00774876" w:rsidRDefault="003445D7" w:rsidP="003445D7">
      <w:pPr>
        <w:pStyle w:val="NoSpacing"/>
      </w:pPr>
    </w:p>
    <w:p w14:paraId="3916875E" w14:textId="77777777" w:rsidR="00C24F22" w:rsidRDefault="00543275" w:rsidP="00C24F22">
      <w:pPr>
        <w:rPr>
          <w:b/>
          <w:bCs/>
        </w:rPr>
      </w:pPr>
      <w:r>
        <w:rPr>
          <w:b/>
          <w:bCs/>
        </w:rPr>
        <w:t>4. TREASURERS REPORT</w:t>
      </w:r>
    </w:p>
    <w:p w14:paraId="3053FD50" w14:textId="77777777" w:rsidR="00C24F22" w:rsidRDefault="00C24F22" w:rsidP="00467FD2">
      <w:pPr>
        <w:rPr>
          <w:bCs/>
        </w:rPr>
      </w:pPr>
      <w:r>
        <w:rPr>
          <w:bCs/>
        </w:rPr>
        <w:t>The accounts were agreed to be correct.  The current balance is £</w:t>
      </w:r>
      <w:r w:rsidR="003445D7">
        <w:rPr>
          <w:bCs/>
        </w:rPr>
        <w:t>6,909.96</w:t>
      </w:r>
      <w:r>
        <w:rPr>
          <w:bCs/>
        </w:rPr>
        <w:t>p</w:t>
      </w:r>
    </w:p>
    <w:p w14:paraId="2129A993" w14:textId="77777777" w:rsidR="00C24F22" w:rsidRDefault="00C24F22" w:rsidP="00467FD2">
      <w:pPr>
        <w:rPr>
          <w:bCs/>
        </w:rPr>
      </w:pPr>
      <w:r>
        <w:rPr>
          <w:bCs/>
        </w:rPr>
        <w:t xml:space="preserve">4.1 The </w:t>
      </w:r>
      <w:r w:rsidR="008A552C">
        <w:rPr>
          <w:bCs/>
        </w:rPr>
        <w:t>float for the bar will remain the same, and is used to replenish stock.</w:t>
      </w:r>
    </w:p>
    <w:p w14:paraId="565B3921" w14:textId="77777777" w:rsidR="003B4E17" w:rsidRDefault="003B4E17" w:rsidP="00467FD2">
      <w:pPr>
        <w:rPr>
          <w:bCs/>
        </w:rPr>
      </w:pPr>
      <w:r>
        <w:rPr>
          <w:bCs/>
        </w:rPr>
        <w:t>4.2 T</w:t>
      </w:r>
      <w:r w:rsidR="008A552C">
        <w:rPr>
          <w:bCs/>
        </w:rPr>
        <w:t>h</w:t>
      </w:r>
      <w:r>
        <w:rPr>
          <w:bCs/>
        </w:rPr>
        <w:t xml:space="preserve">e </w:t>
      </w:r>
      <w:r w:rsidR="008A552C">
        <w:rPr>
          <w:bCs/>
        </w:rPr>
        <w:t xml:space="preserve">new </w:t>
      </w:r>
      <w:r>
        <w:rPr>
          <w:bCs/>
        </w:rPr>
        <w:t>token system</w:t>
      </w:r>
      <w:r w:rsidR="008A552C">
        <w:rPr>
          <w:bCs/>
        </w:rPr>
        <w:t xml:space="preserve"> to pay for rink fees home matches has proved popular.</w:t>
      </w:r>
      <w:r>
        <w:rPr>
          <w:bCs/>
        </w:rPr>
        <w:t xml:space="preserve"> </w:t>
      </w:r>
      <w:r w:rsidR="008A552C">
        <w:rPr>
          <w:bCs/>
        </w:rPr>
        <w:t>£95 worth of tokens have already been sold</w:t>
      </w:r>
      <w:r>
        <w:rPr>
          <w:bCs/>
        </w:rPr>
        <w:t>.</w:t>
      </w:r>
      <w:r w:rsidR="008A552C">
        <w:rPr>
          <w:bCs/>
        </w:rPr>
        <w:t xml:space="preserve"> Tokens can be purchased via the card machine behind the bar, or preferably by payment online. Buying 5 or 10 tokens are the usual options.</w:t>
      </w:r>
    </w:p>
    <w:p w14:paraId="04AB80D5" w14:textId="77777777" w:rsidR="008A552C" w:rsidRDefault="009C7BAE" w:rsidP="00D75718">
      <w:pPr>
        <w:pStyle w:val="NoSpacing"/>
      </w:pPr>
      <w:r>
        <w:t xml:space="preserve">4.3 </w:t>
      </w:r>
      <w:r w:rsidR="008A552C">
        <w:t>Two cheques had been left in the club</w:t>
      </w:r>
      <w:r w:rsidR="00D75718">
        <w:t xml:space="preserve"> which had not been received by the Treasurer. A quick search of the club located the cheques.</w:t>
      </w:r>
    </w:p>
    <w:p w14:paraId="427A16B0" w14:textId="77777777" w:rsidR="009C7BAE" w:rsidRDefault="009C7BAE" w:rsidP="00D75718">
      <w:pPr>
        <w:pStyle w:val="NoSpacing"/>
      </w:pPr>
    </w:p>
    <w:p w14:paraId="60C53753" w14:textId="77777777" w:rsidR="009C7BAE" w:rsidRPr="00D75718" w:rsidRDefault="00FA2BF2" w:rsidP="00D75718">
      <w:pPr>
        <w:pStyle w:val="NoSpacing"/>
        <w:rPr>
          <w:b/>
        </w:rPr>
      </w:pPr>
      <w:r w:rsidRPr="00D75718">
        <w:rPr>
          <w:b/>
        </w:rPr>
        <w:t>5</w:t>
      </w:r>
      <w:r w:rsidR="00FC501A" w:rsidRPr="00D75718">
        <w:rPr>
          <w:b/>
        </w:rPr>
        <w:t>.</w:t>
      </w:r>
      <w:r w:rsidRPr="00D75718">
        <w:rPr>
          <w:b/>
        </w:rPr>
        <w:t xml:space="preserve"> </w:t>
      </w:r>
      <w:r w:rsidR="009C7BAE" w:rsidRPr="00D75718">
        <w:rPr>
          <w:b/>
        </w:rPr>
        <w:t>PLAYING SECTION MATTERS</w:t>
      </w:r>
    </w:p>
    <w:p w14:paraId="08E85FBF" w14:textId="77777777" w:rsidR="00D75718" w:rsidRDefault="00D75718" w:rsidP="00D75718">
      <w:pPr>
        <w:pStyle w:val="NoSpacing"/>
        <w:rPr>
          <w:bCs/>
        </w:rPr>
      </w:pPr>
    </w:p>
    <w:p w14:paraId="55ADC7C6" w14:textId="77777777" w:rsidR="006B06E2" w:rsidRDefault="00D75718" w:rsidP="00772CE8">
      <w:pPr>
        <w:pStyle w:val="NoSpacing"/>
      </w:pPr>
      <w:r w:rsidRPr="00D75718">
        <w:t>An email has been received from Christine Marshall</w:t>
      </w:r>
      <w:r w:rsidR="00772CE8">
        <w:t xml:space="preserve">, </w:t>
      </w:r>
      <w:r w:rsidRPr="00D75718">
        <w:t>Section Six Secretary for Bowls Devon</w:t>
      </w:r>
      <w:r w:rsidR="00772CE8">
        <w:t xml:space="preserve">, to say that </w:t>
      </w:r>
      <w:r w:rsidR="00772CE8" w:rsidRPr="00772CE8">
        <w:t>a form for up to £100 support for Open days</w:t>
      </w:r>
      <w:r w:rsidR="006B06E2">
        <w:t xml:space="preserve"> from them is available.</w:t>
      </w:r>
    </w:p>
    <w:p w14:paraId="06D5E946" w14:textId="77777777" w:rsidR="00772CE8" w:rsidRPr="00772CE8" w:rsidRDefault="00772CE8" w:rsidP="00772CE8">
      <w:pPr>
        <w:pStyle w:val="NoSpacing"/>
        <w:rPr>
          <w:rFonts w:ascii="Times New Roman" w:eastAsia="Times New Roman" w:hAnsi="Times New Roman" w:cs="Times New Roman"/>
          <w:kern w:val="0"/>
          <w:sz w:val="24"/>
          <w:szCs w:val="24"/>
          <w:lang w:eastAsia="en-GB"/>
        </w:rPr>
      </w:pPr>
      <w:r>
        <w:t>Since our club will have already hosted an open day, John will write back to Christine to apply for the support.</w:t>
      </w:r>
    </w:p>
    <w:p w14:paraId="5762DCF3" w14:textId="77777777" w:rsidR="00C734B0" w:rsidRPr="000F603E" w:rsidRDefault="00C734B0" w:rsidP="00772CE8">
      <w:pPr>
        <w:pStyle w:val="NoSpacing"/>
        <w:rPr>
          <w:bCs/>
        </w:rPr>
      </w:pPr>
    </w:p>
    <w:p w14:paraId="06C32ACD" w14:textId="77777777" w:rsidR="007E71C7" w:rsidRDefault="007E71C7" w:rsidP="00772CE8">
      <w:pPr>
        <w:pStyle w:val="NoSpacing"/>
        <w:rPr>
          <w:b/>
          <w:bCs/>
        </w:rPr>
      </w:pPr>
      <w:r>
        <w:rPr>
          <w:b/>
          <w:bCs/>
        </w:rPr>
        <w:t xml:space="preserve">6. </w:t>
      </w:r>
      <w:r w:rsidR="009C7BAE">
        <w:rPr>
          <w:b/>
          <w:bCs/>
        </w:rPr>
        <w:t>BAR</w:t>
      </w:r>
      <w:r w:rsidR="00C734B0">
        <w:rPr>
          <w:b/>
          <w:bCs/>
        </w:rPr>
        <w:t xml:space="preserve"> / CATERING MATTERS</w:t>
      </w:r>
    </w:p>
    <w:p w14:paraId="084DA9C2" w14:textId="77777777" w:rsidR="00772CE8" w:rsidRDefault="00772CE8" w:rsidP="00772CE8">
      <w:pPr>
        <w:pStyle w:val="NoSpacing"/>
        <w:rPr>
          <w:bCs/>
        </w:rPr>
      </w:pPr>
    </w:p>
    <w:p w14:paraId="26761C31" w14:textId="77777777" w:rsidR="00772CE8" w:rsidRDefault="00772CE8" w:rsidP="00772CE8">
      <w:pPr>
        <w:pStyle w:val="NoSpacing"/>
        <w:rPr>
          <w:bCs/>
        </w:rPr>
      </w:pPr>
      <w:r>
        <w:rPr>
          <w:bCs/>
        </w:rPr>
        <w:t>Rose Bastin has agreed to take over as Bar Manager.</w:t>
      </w:r>
    </w:p>
    <w:p w14:paraId="1C245DCB" w14:textId="77777777" w:rsidR="00772CE8" w:rsidRDefault="00772CE8" w:rsidP="00772CE8">
      <w:pPr>
        <w:pStyle w:val="NoSpacing"/>
        <w:rPr>
          <w:bCs/>
        </w:rPr>
      </w:pPr>
      <w:r>
        <w:rPr>
          <w:bCs/>
        </w:rPr>
        <w:t>Cliff will be picking up some bar supplies on Thursday.</w:t>
      </w:r>
    </w:p>
    <w:p w14:paraId="3A2EEDFE" w14:textId="77777777" w:rsidR="00772CE8" w:rsidRDefault="00772CE8" w:rsidP="00772CE8">
      <w:pPr>
        <w:pStyle w:val="NoSpacing"/>
        <w:rPr>
          <w:bCs/>
        </w:rPr>
      </w:pPr>
      <w:r>
        <w:rPr>
          <w:bCs/>
        </w:rPr>
        <w:t>Once Rose has been voted in at the EGM a stock take will be made.</w:t>
      </w:r>
    </w:p>
    <w:p w14:paraId="356CFA6C" w14:textId="77777777" w:rsidR="00772CE8" w:rsidRDefault="00772CE8" w:rsidP="00772CE8">
      <w:pPr>
        <w:pStyle w:val="NoSpacing"/>
        <w:rPr>
          <w:bCs/>
        </w:rPr>
      </w:pPr>
    </w:p>
    <w:p w14:paraId="30CFD036" w14:textId="77777777" w:rsidR="009C7BAE" w:rsidRDefault="00772CE8" w:rsidP="00C741F5">
      <w:pPr>
        <w:pStyle w:val="NoSpacing"/>
        <w:rPr>
          <w:bCs/>
        </w:rPr>
      </w:pPr>
      <w:r>
        <w:rPr>
          <w:bCs/>
        </w:rPr>
        <w:t xml:space="preserve">Wendy will be doing some of the teas this year. Theresa Day and </w:t>
      </w:r>
      <w:r w:rsidR="00C741F5">
        <w:rPr>
          <w:bCs/>
        </w:rPr>
        <w:t>Jim Mitchell’s wife have agreed to help with this.</w:t>
      </w:r>
    </w:p>
    <w:p w14:paraId="2F736C54" w14:textId="77777777" w:rsidR="00C741F5" w:rsidRDefault="00C741F5" w:rsidP="00C741F5">
      <w:pPr>
        <w:pStyle w:val="NoSpacing"/>
        <w:rPr>
          <w:bCs/>
        </w:rPr>
      </w:pPr>
    </w:p>
    <w:p w14:paraId="7A0F9BA4" w14:textId="77777777" w:rsidR="009C7BAE" w:rsidRPr="00204698" w:rsidRDefault="009C7BAE" w:rsidP="009C7BAE">
      <w:pPr>
        <w:rPr>
          <w:bCs/>
        </w:rPr>
      </w:pPr>
      <w:r>
        <w:rPr>
          <w:b/>
          <w:bCs/>
        </w:rPr>
        <w:t>7. GREEN MAINTENANCE</w:t>
      </w:r>
    </w:p>
    <w:p w14:paraId="43D2ED92" w14:textId="77777777" w:rsidR="00C741F5" w:rsidRDefault="00221411" w:rsidP="006966F4">
      <w:pPr>
        <w:rPr>
          <w:bCs/>
        </w:rPr>
      </w:pPr>
      <w:r>
        <w:rPr>
          <w:bCs/>
        </w:rPr>
        <w:t xml:space="preserve">7.1 </w:t>
      </w:r>
      <w:r w:rsidR="00C734B0">
        <w:rPr>
          <w:bCs/>
        </w:rPr>
        <w:t xml:space="preserve">It </w:t>
      </w:r>
      <w:r w:rsidR="00C741F5">
        <w:rPr>
          <w:bCs/>
        </w:rPr>
        <w:t xml:space="preserve">looks as though something has </w:t>
      </w:r>
      <w:r w:rsidR="00C734B0">
        <w:rPr>
          <w:bCs/>
        </w:rPr>
        <w:t xml:space="preserve">been </w:t>
      </w:r>
      <w:r w:rsidR="00C741F5">
        <w:rPr>
          <w:bCs/>
        </w:rPr>
        <w:t xml:space="preserve">spilt onto the corner of the green by the tap. All the grass there is now dead. Simon and John will put together an email to send to all members to </w:t>
      </w:r>
      <w:r w:rsidR="00C741F5">
        <w:rPr>
          <w:bCs/>
        </w:rPr>
        <w:lastRenderedPageBreak/>
        <w:t>remind them that no waste material,</w:t>
      </w:r>
      <w:r w:rsidR="006B06E2">
        <w:rPr>
          <w:bCs/>
        </w:rPr>
        <w:t xml:space="preserve"> e.g.</w:t>
      </w:r>
      <w:r w:rsidR="00C741F5">
        <w:rPr>
          <w:bCs/>
        </w:rPr>
        <w:t xml:space="preserve"> liq</w:t>
      </w:r>
      <w:r w:rsidR="006B06E2">
        <w:rPr>
          <w:bCs/>
        </w:rPr>
        <w:t>uids,</w:t>
      </w:r>
      <w:r w:rsidR="00C741F5">
        <w:rPr>
          <w:bCs/>
        </w:rPr>
        <w:t xml:space="preserve"> solids</w:t>
      </w:r>
      <w:r w:rsidR="006B06E2">
        <w:rPr>
          <w:bCs/>
        </w:rPr>
        <w:t>, etc</w:t>
      </w:r>
      <w:r w:rsidR="00C741F5">
        <w:rPr>
          <w:bCs/>
        </w:rPr>
        <w:t xml:space="preserve"> should be disposed of onto the playing surface.</w:t>
      </w:r>
    </w:p>
    <w:p w14:paraId="0DF0D1C9" w14:textId="77777777" w:rsidR="00C741F5" w:rsidRDefault="00221411" w:rsidP="00C741F5">
      <w:pPr>
        <w:pStyle w:val="NoSpacing"/>
      </w:pPr>
      <w:r>
        <w:t xml:space="preserve">7.2 </w:t>
      </w:r>
      <w:r w:rsidR="00C741F5">
        <w:t>Two lawnmowers are required at all times in order to keep the grass at the required height. The last mower that was serviced took 4 months to get back, owing to a backlog at the repairers. Max has said that he can service and supply additional parts for the second mower by May. The cost will be £1,000. The committee was unanimous in approving the funds for this repair.</w:t>
      </w:r>
    </w:p>
    <w:p w14:paraId="6AACB407" w14:textId="77777777" w:rsidR="00C741F5" w:rsidRDefault="00C741F5" w:rsidP="00C741F5">
      <w:pPr>
        <w:pStyle w:val="NoSpacing"/>
      </w:pPr>
      <w:r>
        <w:t>There is sufficient money in the investment account to cover the cost. Unfortunately the treasurer does not have access to this account at present, and will talk to Mike H to resolve this.</w:t>
      </w:r>
    </w:p>
    <w:p w14:paraId="7E837098" w14:textId="77777777" w:rsidR="00221411" w:rsidRDefault="00221411" w:rsidP="00C741F5">
      <w:pPr>
        <w:pStyle w:val="NoSpacing"/>
      </w:pPr>
    </w:p>
    <w:p w14:paraId="13836152" w14:textId="77777777" w:rsidR="00221411" w:rsidRDefault="00221411" w:rsidP="00C741F5">
      <w:pPr>
        <w:pStyle w:val="NoSpacing"/>
      </w:pPr>
      <w:r>
        <w:t>7.3 Because of the problem of crows pecking at the green and creating quite deep holes, a number of “dead crows” have been purchased and have been put on top of the boundary fence. This seems to have deterred the birds from returning to the green.</w:t>
      </w:r>
    </w:p>
    <w:p w14:paraId="3239420F" w14:textId="77777777" w:rsidR="00C741F5" w:rsidRDefault="00C741F5" w:rsidP="00C741F5">
      <w:pPr>
        <w:pStyle w:val="NoSpacing"/>
      </w:pPr>
    </w:p>
    <w:p w14:paraId="59A806ED" w14:textId="77777777" w:rsidR="00C741F5" w:rsidRDefault="00221411" w:rsidP="00C741F5">
      <w:pPr>
        <w:pStyle w:val="NoSpacing"/>
      </w:pPr>
      <w:r>
        <w:t>7.4  Simon has removed a frayed and torn banner from the fence near the tennis club. He will also remove the two Churchill banners, who no longer sponsor the club, and ask if they want them returned.</w:t>
      </w:r>
    </w:p>
    <w:p w14:paraId="1E1E84E5" w14:textId="77777777" w:rsidR="00221411" w:rsidRDefault="00221411" w:rsidP="00C741F5">
      <w:pPr>
        <w:pStyle w:val="NoSpacing"/>
      </w:pPr>
    </w:p>
    <w:p w14:paraId="13DD1405" w14:textId="77777777" w:rsidR="00221411" w:rsidRDefault="00221411" w:rsidP="00C741F5">
      <w:pPr>
        <w:pStyle w:val="NoSpacing"/>
      </w:pPr>
      <w:r>
        <w:t xml:space="preserve">7.5  The end of the water pipe used for the sprinkler system has been found. The next step is to get plans from the utility companies showing the location of their plant in this area. Permission has already been agreed for the work to go ahead. The next step is to get a licence for the replacement of our pipe, </w:t>
      </w:r>
      <w:r w:rsidR="00212FD0">
        <w:t>and then</w:t>
      </w:r>
      <w:r>
        <w:t xml:space="preserve"> the work can proceed to restore the supply to the sprinkler system. This should not take long. The associated pump appears to be working at present.</w:t>
      </w:r>
    </w:p>
    <w:p w14:paraId="2355BA97" w14:textId="77777777" w:rsidR="00C741F5" w:rsidRDefault="00C741F5" w:rsidP="00C741F5">
      <w:pPr>
        <w:pStyle w:val="NoSpacing"/>
      </w:pPr>
    </w:p>
    <w:p w14:paraId="2AE4043B" w14:textId="77777777" w:rsidR="00C741F5" w:rsidRDefault="00221411" w:rsidP="00C741F5">
      <w:pPr>
        <w:pStyle w:val="NoSpacing"/>
      </w:pPr>
      <w:r>
        <w:t xml:space="preserve">7.6  </w:t>
      </w:r>
      <w:r w:rsidR="00874E33">
        <w:t>It has been requested that the edge o</w:t>
      </w:r>
      <w:r w:rsidR="006B06E2">
        <w:t xml:space="preserve">f the slabs from which players </w:t>
      </w:r>
      <w:r w:rsidR="00874E33">
        <w:t>step onto the green be given a white edge, for safety reasons. Simon will address this issue, probably using some white tape.</w:t>
      </w:r>
    </w:p>
    <w:p w14:paraId="088308F4" w14:textId="77777777" w:rsidR="00874E33" w:rsidRDefault="00874E33" w:rsidP="00C741F5">
      <w:pPr>
        <w:pStyle w:val="NoSpacing"/>
      </w:pPr>
    </w:p>
    <w:p w14:paraId="25FB30FD" w14:textId="77777777" w:rsidR="00874E33" w:rsidRDefault="00874E33" w:rsidP="00C741F5">
      <w:pPr>
        <w:pStyle w:val="NoSpacing"/>
      </w:pPr>
      <w:r>
        <w:t>7.7  Max has advised that the starting date for the season was too early this year. The committee agreed that the date should be put back next year to the third week of April.</w:t>
      </w:r>
    </w:p>
    <w:p w14:paraId="3093242A" w14:textId="77777777" w:rsidR="00874E33" w:rsidRDefault="00874E33" w:rsidP="00C741F5">
      <w:pPr>
        <w:pStyle w:val="NoSpacing"/>
      </w:pPr>
    </w:p>
    <w:p w14:paraId="17DF3953" w14:textId="77777777" w:rsidR="00C01DB9" w:rsidRDefault="00F634A4" w:rsidP="006966F4">
      <w:pPr>
        <w:rPr>
          <w:b/>
          <w:bCs/>
        </w:rPr>
      </w:pPr>
      <w:r>
        <w:rPr>
          <w:b/>
          <w:bCs/>
        </w:rPr>
        <w:t>8</w:t>
      </w:r>
      <w:r w:rsidR="00986266">
        <w:rPr>
          <w:b/>
          <w:bCs/>
        </w:rPr>
        <w:t>.</w:t>
      </w:r>
      <w:r w:rsidR="00C01DB9">
        <w:rPr>
          <w:b/>
          <w:bCs/>
        </w:rPr>
        <w:t xml:space="preserve"> </w:t>
      </w:r>
      <w:r w:rsidR="00FC501A">
        <w:rPr>
          <w:b/>
          <w:bCs/>
        </w:rPr>
        <w:t>ANY O</w:t>
      </w:r>
      <w:r w:rsidR="00C01DB9">
        <w:rPr>
          <w:b/>
          <w:bCs/>
        </w:rPr>
        <w:t>T</w:t>
      </w:r>
      <w:r w:rsidR="00774876">
        <w:rPr>
          <w:b/>
          <w:bCs/>
        </w:rPr>
        <w:t>H</w:t>
      </w:r>
      <w:r w:rsidR="00C01DB9">
        <w:rPr>
          <w:b/>
          <w:bCs/>
        </w:rPr>
        <w:t>ER</w:t>
      </w:r>
      <w:r w:rsidR="00FC501A">
        <w:rPr>
          <w:b/>
          <w:bCs/>
        </w:rPr>
        <w:t xml:space="preserve"> BUS</w:t>
      </w:r>
      <w:r w:rsidR="00774876">
        <w:rPr>
          <w:b/>
          <w:bCs/>
        </w:rPr>
        <w:t>IN</w:t>
      </w:r>
      <w:r w:rsidR="00C01DB9">
        <w:rPr>
          <w:b/>
          <w:bCs/>
        </w:rPr>
        <w:t>E</w:t>
      </w:r>
      <w:r w:rsidR="00774876">
        <w:rPr>
          <w:b/>
          <w:bCs/>
        </w:rPr>
        <w:t>SS</w:t>
      </w:r>
    </w:p>
    <w:p w14:paraId="69A6E55D" w14:textId="77777777" w:rsidR="008477AF" w:rsidRDefault="00F634A4" w:rsidP="00F634A4">
      <w:pPr>
        <w:pStyle w:val="NoSpacing"/>
      </w:pPr>
      <w:r>
        <w:t>8</w:t>
      </w:r>
      <w:r w:rsidR="00FC501A" w:rsidRPr="00FC501A">
        <w:t>.1</w:t>
      </w:r>
      <w:r w:rsidR="00FC501A">
        <w:t xml:space="preserve"> </w:t>
      </w:r>
      <w:r w:rsidR="00874E33">
        <w:t>John will reply to the email from Stoke Fleming who are considering the introduction of payment by instalments for membership fees, and tell them we do not wish to use this method.</w:t>
      </w:r>
    </w:p>
    <w:p w14:paraId="42BA142D" w14:textId="77777777" w:rsidR="00FC501A" w:rsidRDefault="00FC501A" w:rsidP="00F634A4">
      <w:pPr>
        <w:pStyle w:val="NoSpacing"/>
      </w:pPr>
    </w:p>
    <w:p w14:paraId="77A4D1B2" w14:textId="77777777" w:rsidR="00874E33" w:rsidRDefault="00F634A4" w:rsidP="00F634A4">
      <w:pPr>
        <w:pStyle w:val="NoSpacing"/>
      </w:pPr>
      <w:r>
        <w:t>8</w:t>
      </w:r>
      <w:r w:rsidR="008A0910">
        <w:t xml:space="preserve">.2 </w:t>
      </w:r>
      <w:r w:rsidR="00874E33">
        <w:t xml:space="preserve"> Two delegates are required for Section 6 of Bowls Devon, one man and one woman.</w:t>
      </w:r>
    </w:p>
    <w:p w14:paraId="090D8138" w14:textId="77777777" w:rsidR="00874E33" w:rsidRDefault="00874E33" w:rsidP="00F634A4">
      <w:pPr>
        <w:pStyle w:val="NoSpacing"/>
      </w:pPr>
      <w:r>
        <w:t>Velma is our women’s delegate, but was unfortunately unable to attend the last meeting.</w:t>
      </w:r>
    </w:p>
    <w:p w14:paraId="6622F604" w14:textId="77777777" w:rsidR="00874E33" w:rsidRDefault="00874E33" w:rsidP="00F634A4">
      <w:pPr>
        <w:pStyle w:val="NoSpacing"/>
      </w:pPr>
      <w:r>
        <w:t>One delegate is also required for the Lady’s League. Lynda is already fulfilling this role and has agreed to continue.</w:t>
      </w:r>
    </w:p>
    <w:p w14:paraId="6644EBE4" w14:textId="77777777" w:rsidR="004D27E8" w:rsidRDefault="004D27E8" w:rsidP="00F634A4">
      <w:pPr>
        <w:pStyle w:val="NoSpacing"/>
      </w:pPr>
    </w:p>
    <w:p w14:paraId="7D1A6E01" w14:textId="77777777" w:rsidR="004D27E8" w:rsidRDefault="004D27E8" w:rsidP="00F634A4">
      <w:pPr>
        <w:pStyle w:val="NoSpacing"/>
      </w:pPr>
      <w:r>
        <w:t>8.3  A Membership Secretary is still needed. John will speak to Mike and ask if he would be prepared to carry out this role.</w:t>
      </w:r>
    </w:p>
    <w:p w14:paraId="79FB16F1" w14:textId="77777777" w:rsidR="004D27E8" w:rsidRDefault="004D27E8" w:rsidP="00F634A4">
      <w:pPr>
        <w:pStyle w:val="NoSpacing"/>
      </w:pPr>
    </w:p>
    <w:p w14:paraId="30AC220C" w14:textId="77777777" w:rsidR="004D27E8" w:rsidRDefault="004D27E8" w:rsidP="00F634A4">
      <w:pPr>
        <w:pStyle w:val="NoSpacing"/>
      </w:pPr>
      <w:r>
        <w:t>8.4  John suggested that we might consider changing email addresses, to a generic club address, rather than using our own personal addresses when writing on behalf of the club.</w:t>
      </w:r>
    </w:p>
    <w:p w14:paraId="56A301FF" w14:textId="77777777" w:rsidR="004D27E8" w:rsidRDefault="006B06E2" w:rsidP="00F634A4">
      <w:pPr>
        <w:pStyle w:val="NoSpacing"/>
      </w:pPr>
      <w:r>
        <w:t>Therefore w</w:t>
      </w:r>
      <w:r w:rsidR="004D27E8">
        <w:t>hen an individual gives up a role in the club, the generic address can continue to be used.</w:t>
      </w:r>
    </w:p>
    <w:p w14:paraId="46907318" w14:textId="77777777" w:rsidR="004D27E8" w:rsidRDefault="004D27E8" w:rsidP="00F634A4">
      <w:pPr>
        <w:pStyle w:val="NoSpacing"/>
      </w:pPr>
      <w:r>
        <w:t>Addresses would be needed for the Treasurer, Secretary, President, Captain and Fixture Secretary. John has already done this for the latter role.</w:t>
      </w:r>
    </w:p>
    <w:p w14:paraId="2E9C494B" w14:textId="77777777" w:rsidR="004D27E8" w:rsidRDefault="004D27E8" w:rsidP="00F634A4">
      <w:pPr>
        <w:pStyle w:val="NoSpacing"/>
      </w:pPr>
      <w:r>
        <w:t>Hugo Fox would set this up for £7.95 per month + VAT.</w:t>
      </w:r>
    </w:p>
    <w:p w14:paraId="3CB49977" w14:textId="77777777" w:rsidR="004D27E8" w:rsidRDefault="004D27E8" w:rsidP="00F634A4">
      <w:pPr>
        <w:pStyle w:val="NoSpacing"/>
      </w:pPr>
      <w:r>
        <w:lastRenderedPageBreak/>
        <w:t>However, we could use Gmail to create these addresses free of charge, and link them to our website. John will look at the structures and sort out the identities.</w:t>
      </w:r>
    </w:p>
    <w:p w14:paraId="77702E30" w14:textId="77777777" w:rsidR="004D27E8" w:rsidRDefault="004D27E8" w:rsidP="00F634A4">
      <w:pPr>
        <w:pStyle w:val="NoSpacing"/>
      </w:pPr>
    </w:p>
    <w:p w14:paraId="25A8DDFA" w14:textId="77777777" w:rsidR="00C962BE" w:rsidRDefault="00C962BE" w:rsidP="00F634A4">
      <w:pPr>
        <w:pStyle w:val="NoSpacing"/>
      </w:pPr>
    </w:p>
    <w:p w14:paraId="5A588115" w14:textId="77777777" w:rsidR="004D27E8" w:rsidRDefault="004D27E8" w:rsidP="00F634A4">
      <w:pPr>
        <w:pStyle w:val="NoSpacing"/>
      </w:pPr>
    </w:p>
    <w:p w14:paraId="105CE47D" w14:textId="77777777" w:rsidR="004D27E8" w:rsidRDefault="004D27E8" w:rsidP="006966F4">
      <w:pPr>
        <w:rPr>
          <w:b/>
          <w:bCs/>
        </w:rPr>
      </w:pPr>
      <w:r>
        <w:rPr>
          <w:b/>
          <w:bCs/>
        </w:rPr>
        <w:t>9. EGM on 18.04.26</w:t>
      </w:r>
    </w:p>
    <w:p w14:paraId="56B64B6D" w14:textId="77777777" w:rsidR="004D27E8" w:rsidRDefault="00162106" w:rsidP="00162106">
      <w:pPr>
        <w:pStyle w:val="NoSpacing"/>
      </w:pPr>
      <w:r>
        <w:t>9.1 Lydia has decided to resign from the committee.</w:t>
      </w:r>
    </w:p>
    <w:p w14:paraId="2A788165" w14:textId="77777777" w:rsidR="00162106" w:rsidRDefault="00162106" w:rsidP="00162106">
      <w:pPr>
        <w:pStyle w:val="NoSpacing"/>
      </w:pPr>
    </w:p>
    <w:p w14:paraId="6C08CFA3" w14:textId="77777777" w:rsidR="00162106" w:rsidRDefault="00162106" w:rsidP="00162106">
      <w:pPr>
        <w:pStyle w:val="NoSpacing"/>
      </w:pPr>
      <w:r>
        <w:t>9.2 All other committee members have agreed to continue, if voted in at the EGM.</w:t>
      </w:r>
    </w:p>
    <w:p w14:paraId="29129927" w14:textId="77777777" w:rsidR="00162106" w:rsidRDefault="00162106" w:rsidP="00162106">
      <w:pPr>
        <w:pStyle w:val="NoSpacing"/>
      </w:pPr>
      <w:r>
        <w:t>Lynda has said that this will be her last year on the committee.</w:t>
      </w:r>
    </w:p>
    <w:p w14:paraId="498A273D" w14:textId="77777777" w:rsidR="00162106" w:rsidRDefault="00162106" w:rsidP="00162106">
      <w:pPr>
        <w:pStyle w:val="NoSpacing"/>
      </w:pPr>
    </w:p>
    <w:p w14:paraId="5410203B" w14:textId="77777777" w:rsidR="00162106" w:rsidRDefault="00162106" w:rsidP="00162106">
      <w:pPr>
        <w:pStyle w:val="NoSpacing"/>
      </w:pPr>
      <w:r>
        <w:t>9.3 Simon will create a job description for the role of Greens manager</w:t>
      </w:r>
    </w:p>
    <w:p w14:paraId="09B165CE" w14:textId="77777777" w:rsidR="00162106" w:rsidRDefault="00162106" w:rsidP="00162106">
      <w:pPr>
        <w:pStyle w:val="NoSpacing"/>
      </w:pPr>
    </w:p>
    <w:p w14:paraId="759B58AA" w14:textId="77777777" w:rsidR="00162106" w:rsidRDefault="00162106" w:rsidP="00162106">
      <w:pPr>
        <w:pStyle w:val="NoSpacing"/>
      </w:pPr>
      <w:r>
        <w:t>9.4 A Membership Secretary is still required and John will speak to Mike H regarding this.</w:t>
      </w:r>
    </w:p>
    <w:p w14:paraId="63A560E0" w14:textId="77777777" w:rsidR="00162106" w:rsidRDefault="00162106" w:rsidP="00162106">
      <w:pPr>
        <w:pStyle w:val="NoSpacing"/>
      </w:pPr>
    </w:p>
    <w:p w14:paraId="5A825999" w14:textId="77777777" w:rsidR="00162106" w:rsidRDefault="00162106" w:rsidP="00162106">
      <w:pPr>
        <w:pStyle w:val="NoSpacing"/>
      </w:pPr>
      <w:r>
        <w:t>9.5 It was agreed that John would chair the EGM.  And he will be arriving early for the meeting to set up the chairs.</w:t>
      </w:r>
    </w:p>
    <w:p w14:paraId="55B435D2" w14:textId="77777777" w:rsidR="00162106" w:rsidRDefault="00162106" w:rsidP="00162106">
      <w:pPr>
        <w:pStyle w:val="NoSpacing"/>
      </w:pPr>
    </w:p>
    <w:p w14:paraId="7D81A110" w14:textId="77777777" w:rsidR="00162106" w:rsidRDefault="00162106" w:rsidP="00162106">
      <w:pPr>
        <w:pStyle w:val="NoSpacing"/>
      </w:pPr>
      <w:r>
        <w:t>9.6 Paul agreed to be the minute taker, and record the names of Proposers and Seconders for each position.</w:t>
      </w:r>
    </w:p>
    <w:p w14:paraId="710CD29A" w14:textId="77777777" w:rsidR="00162106" w:rsidRDefault="00162106" w:rsidP="00162106">
      <w:pPr>
        <w:pStyle w:val="NoSpacing"/>
      </w:pPr>
    </w:p>
    <w:p w14:paraId="13F85E73" w14:textId="77777777" w:rsidR="00D91543" w:rsidRDefault="00162106" w:rsidP="006966F4">
      <w:pPr>
        <w:rPr>
          <w:b/>
          <w:bCs/>
        </w:rPr>
      </w:pPr>
      <w:r>
        <w:rPr>
          <w:b/>
          <w:bCs/>
        </w:rPr>
        <w:t>10</w:t>
      </w:r>
      <w:r w:rsidR="00986266">
        <w:rPr>
          <w:b/>
          <w:bCs/>
        </w:rPr>
        <w:t xml:space="preserve">. </w:t>
      </w:r>
      <w:r w:rsidR="00B56615">
        <w:rPr>
          <w:b/>
          <w:bCs/>
        </w:rPr>
        <w:t>DATE OF NEXT MEETING.</w:t>
      </w:r>
    </w:p>
    <w:p w14:paraId="3A4C2909" w14:textId="77777777" w:rsidR="00C31418" w:rsidRDefault="00C962BE" w:rsidP="00C962BE">
      <w:pPr>
        <w:pStyle w:val="NoSpacing"/>
      </w:pPr>
      <w:r>
        <w:t xml:space="preserve">The </w:t>
      </w:r>
      <w:r w:rsidR="00C31418">
        <w:t xml:space="preserve">next meeting will be </w:t>
      </w:r>
      <w:r w:rsidR="00162106">
        <w:t xml:space="preserve">the EGM </w:t>
      </w:r>
      <w:r w:rsidR="00400336">
        <w:t xml:space="preserve">on </w:t>
      </w:r>
      <w:r w:rsidR="00162106">
        <w:t>Satur</w:t>
      </w:r>
      <w:r w:rsidR="00400336">
        <w:t>day 1</w:t>
      </w:r>
      <w:r w:rsidR="00162106">
        <w:t>8</w:t>
      </w:r>
      <w:r w:rsidR="00400336" w:rsidRPr="00400336">
        <w:rPr>
          <w:vertAlign w:val="superscript"/>
        </w:rPr>
        <w:t>th</w:t>
      </w:r>
      <w:r w:rsidR="00400336">
        <w:t xml:space="preserve"> April at 10.</w:t>
      </w:r>
      <w:r w:rsidR="00162106">
        <w:t>0</w:t>
      </w:r>
      <w:r w:rsidR="00400336">
        <w:t>0 am.</w:t>
      </w:r>
    </w:p>
    <w:p w14:paraId="16CF0E25" w14:textId="77777777" w:rsidR="00400336" w:rsidRDefault="00400336" w:rsidP="006966F4"/>
    <w:p w14:paraId="205E6D0C" w14:textId="77777777" w:rsidR="005D69B5" w:rsidRPr="001B63AD" w:rsidRDefault="000643C1" w:rsidP="006966F4">
      <w:r>
        <w:t>Signed by the Chairman</w:t>
      </w:r>
      <w:r w:rsidR="00B95EF5">
        <w:tab/>
      </w:r>
      <w:r w:rsidR="00B95EF5">
        <w:tab/>
      </w:r>
      <w:r w:rsidR="00B95EF5">
        <w:tab/>
      </w:r>
      <w:r w:rsidR="00B95EF5">
        <w:tab/>
      </w:r>
      <w:r w:rsidR="00B95EF5">
        <w:tab/>
      </w:r>
      <w:r w:rsidR="00B95EF5">
        <w:tab/>
        <w:t>Date</w:t>
      </w:r>
    </w:p>
    <w:sectPr w:rsidR="005D69B5" w:rsidRPr="001B63AD" w:rsidSect="00CC0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789"/>
    <w:multiLevelType w:val="hybridMultilevel"/>
    <w:tmpl w:val="D166F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89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966F4"/>
    <w:rsid w:val="00015FA0"/>
    <w:rsid w:val="00031C4C"/>
    <w:rsid w:val="000348F0"/>
    <w:rsid w:val="00041B40"/>
    <w:rsid w:val="000643C1"/>
    <w:rsid w:val="000715BA"/>
    <w:rsid w:val="000717A9"/>
    <w:rsid w:val="000748E6"/>
    <w:rsid w:val="00075362"/>
    <w:rsid w:val="000775F4"/>
    <w:rsid w:val="000847B6"/>
    <w:rsid w:val="000945C5"/>
    <w:rsid w:val="00096B04"/>
    <w:rsid w:val="000973E5"/>
    <w:rsid w:val="000976D2"/>
    <w:rsid w:val="000A387C"/>
    <w:rsid w:val="000B0F17"/>
    <w:rsid w:val="000C7DC2"/>
    <w:rsid w:val="000E4483"/>
    <w:rsid w:val="000E4A12"/>
    <w:rsid w:val="000E75D3"/>
    <w:rsid w:val="000F603E"/>
    <w:rsid w:val="00125140"/>
    <w:rsid w:val="001263BD"/>
    <w:rsid w:val="0014016D"/>
    <w:rsid w:val="0014173A"/>
    <w:rsid w:val="001555A7"/>
    <w:rsid w:val="00156A93"/>
    <w:rsid w:val="00162106"/>
    <w:rsid w:val="001727AC"/>
    <w:rsid w:val="001759C8"/>
    <w:rsid w:val="0018208C"/>
    <w:rsid w:val="0018661F"/>
    <w:rsid w:val="001B63AD"/>
    <w:rsid w:val="001B7997"/>
    <w:rsid w:val="001C1C9A"/>
    <w:rsid w:val="001C7E01"/>
    <w:rsid w:val="001D4092"/>
    <w:rsid w:val="001D4490"/>
    <w:rsid w:val="001E4122"/>
    <w:rsid w:val="001E7D74"/>
    <w:rsid w:val="002025D0"/>
    <w:rsid w:val="00204698"/>
    <w:rsid w:val="002067F8"/>
    <w:rsid w:val="0020684D"/>
    <w:rsid w:val="00212FD0"/>
    <w:rsid w:val="00221411"/>
    <w:rsid w:val="002215F7"/>
    <w:rsid w:val="00223F1B"/>
    <w:rsid w:val="00225B49"/>
    <w:rsid w:val="002267CD"/>
    <w:rsid w:val="0024522B"/>
    <w:rsid w:val="002467C2"/>
    <w:rsid w:val="00254D96"/>
    <w:rsid w:val="002558B5"/>
    <w:rsid w:val="00261B25"/>
    <w:rsid w:val="00265002"/>
    <w:rsid w:val="0026662F"/>
    <w:rsid w:val="0028787E"/>
    <w:rsid w:val="002C0A74"/>
    <w:rsid w:val="002C1D1D"/>
    <w:rsid w:val="002D3F23"/>
    <w:rsid w:val="002E1E2F"/>
    <w:rsid w:val="00310477"/>
    <w:rsid w:val="00315B82"/>
    <w:rsid w:val="00317CD4"/>
    <w:rsid w:val="00323346"/>
    <w:rsid w:val="00325E89"/>
    <w:rsid w:val="0034273E"/>
    <w:rsid w:val="003445D7"/>
    <w:rsid w:val="00350BA2"/>
    <w:rsid w:val="003566C5"/>
    <w:rsid w:val="00356FDC"/>
    <w:rsid w:val="003628D2"/>
    <w:rsid w:val="003748AC"/>
    <w:rsid w:val="003750DD"/>
    <w:rsid w:val="00375F0B"/>
    <w:rsid w:val="0039123C"/>
    <w:rsid w:val="00391F82"/>
    <w:rsid w:val="003A346D"/>
    <w:rsid w:val="003B3403"/>
    <w:rsid w:val="003B4E17"/>
    <w:rsid w:val="003C262C"/>
    <w:rsid w:val="003C4614"/>
    <w:rsid w:val="003C5152"/>
    <w:rsid w:val="003D3C3A"/>
    <w:rsid w:val="003E095F"/>
    <w:rsid w:val="003F246B"/>
    <w:rsid w:val="00400336"/>
    <w:rsid w:val="00401F81"/>
    <w:rsid w:val="00417AF5"/>
    <w:rsid w:val="004219BE"/>
    <w:rsid w:val="004470C0"/>
    <w:rsid w:val="00457C65"/>
    <w:rsid w:val="00465A95"/>
    <w:rsid w:val="00466D27"/>
    <w:rsid w:val="00467FD2"/>
    <w:rsid w:val="00473E61"/>
    <w:rsid w:val="004B1C07"/>
    <w:rsid w:val="004B3F92"/>
    <w:rsid w:val="004C4F1A"/>
    <w:rsid w:val="004D27E8"/>
    <w:rsid w:val="004D5DF0"/>
    <w:rsid w:val="004E0F74"/>
    <w:rsid w:val="004E61E9"/>
    <w:rsid w:val="0050355E"/>
    <w:rsid w:val="00506D90"/>
    <w:rsid w:val="00512E44"/>
    <w:rsid w:val="00521A2C"/>
    <w:rsid w:val="005220B4"/>
    <w:rsid w:val="00523CBC"/>
    <w:rsid w:val="0053167D"/>
    <w:rsid w:val="005404B8"/>
    <w:rsid w:val="00541212"/>
    <w:rsid w:val="00543275"/>
    <w:rsid w:val="0054790E"/>
    <w:rsid w:val="0055394D"/>
    <w:rsid w:val="00557A6F"/>
    <w:rsid w:val="00565388"/>
    <w:rsid w:val="00576694"/>
    <w:rsid w:val="00586C7C"/>
    <w:rsid w:val="005A2335"/>
    <w:rsid w:val="005A2514"/>
    <w:rsid w:val="005A302E"/>
    <w:rsid w:val="005B437F"/>
    <w:rsid w:val="005B657F"/>
    <w:rsid w:val="005C2408"/>
    <w:rsid w:val="005D0361"/>
    <w:rsid w:val="005D14A4"/>
    <w:rsid w:val="005D69B5"/>
    <w:rsid w:val="005E00F4"/>
    <w:rsid w:val="005F5236"/>
    <w:rsid w:val="00617505"/>
    <w:rsid w:val="00621C5E"/>
    <w:rsid w:val="00630865"/>
    <w:rsid w:val="0064564F"/>
    <w:rsid w:val="00653A0A"/>
    <w:rsid w:val="0068277E"/>
    <w:rsid w:val="00692F20"/>
    <w:rsid w:val="00694C80"/>
    <w:rsid w:val="006966F4"/>
    <w:rsid w:val="006A2EF0"/>
    <w:rsid w:val="006A55DF"/>
    <w:rsid w:val="006B06E2"/>
    <w:rsid w:val="006B3CA2"/>
    <w:rsid w:val="006E33B5"/>
    <w:rsid w:val="006F0EB5"/>
    <w:rsid w:val="006F50DF"/>
    <w:rsid w:val="006F64C7"/>
    <w:rsid w:val="00707ED1"/>
    <w:rsid w:val="0071476D"/>
    <w:rsid w:val="00715DC8"/>
    <w:rsid w:val="00723FEA"/>
    <w:rsid w:val="00733C46"/>
    <w:rsid w:val="00742971"/>
    <w:rsid w:val="007526B0"/>
    <w:rsid w:val="007656AA"/>
    <w:rsid w:val="007669B5"/>
    <w:rsid w:val="00772CE8"/>
    <w:rsid w:val="0077313E"/>
    <w:rsid w:val="00774876"/>
    <w:rsid w:val="007A2877"/>
    <w:rsid w:val="007B0B91"/>
    <w:rsid w:val="007B1951"/>
    <w:rsid w:val="007B60B3"/>
    <w:rsid w:val="007C3C13"/>
    <w:rsid w:val="007D06A6"/>
    <w:rsid w:val="007E4664"/>
    <w:rsid w:val="007E71C7"/>
    <w:rsid w:val="00826902"/>
    <w:rsid w:val="00834F6E"/>
    <w:rsid w:val="0084042E"/>
    <w:rsid w:val="008477AF"/>
    <w:rsid w:val="00852215"/>
    <w:rsid w:val="00856D08"/>
    <w:rsid w:val="00860220"/>
    <w:rsid w:val="00861F15"/>
    <w:rsid w:val="00872F45"/>
    <w:rsid w:val="00874E33"/>
    <w:rsid w:val="00876F12"/>
    <w:rsid w:val="008810EE"/>
    <w:rsid w:val="00892670"/>
    <w:rsid w:val="00896B18"/>
    <w:rsid w:val="0089775D"/>
    <w:rsid w:val="00897ACE"/>
    <w:rsid w:val="008A0910"/>
    <w:rsid w:val="008A552C"/>
    <w:rsid w:val="008A5B38"/>
    <w:rsid w:val="008B20F6"/>
    <w:rsid w:val="008B55E7"/>
    <w:rsid w:val="008C6D42"/>
    <w:rsid w:val="009005AE"/>
    <w:rsid w:val="00901888"/>
    <w:rsid w:val="00903F32"/>
    <w:rsid w:val="00904AEA"/>
    <w:rsid w:val="00914046"/>
    <w:rsid w:val="00920493"/>
    <w:rsid w:val="00925EBB"/>
    <w:rsid w:val="00942713"/>
    <w:rsid w:val="00953CC5"/>
    <w:rsid w:val="00956219"/>
    <w:rsid w:val="00961D91"/>
    <w:rsid w:val="0096264D"/>
    <w:rsid w:val="009729CC"/>
    <w:rsid w:val="009742A6"/>
    <w:rsid w:val="00975755"/>
    <w:rsid w:val="00976AA8"/>
    <w:rsid w:val="0098184F"/>
    <w:rsid w:val="0098187B"/>
    <w:rsid w:val="00986266"/>
    <w:rsid w:val="009945CB"/>
    <w:rsid w:val="009B2D71"/>
    <w:rsid w:val="009B2D7F"/>
    <w:rsid w:val="009C055C"/>
    <w:rsid w:val="009C1742"/>
    <w:rsid w:val="009C7BAE"/>
    <w:rsid w:val="009E1EF7"/>
    <w:rsid w:val="009E277F"/>
    <w:rsid w:val="009F44AB"/>
    <w:rsid w:val="009F5FA6"/>
    <w:rsid w:val="00A1248E"/>
    <w:rsid w:val="00A1422B"/>
    <w:rsid w:val="00A17190"/>
    <w:rsid w:val="00A34792"/>
    <w:rsid w:val="00A42D6C"/>
    <w:rsid w:val="00A552E1"/>
    <w:rsid w:val="00A62018"/>
    <w:rsid w:val="00A72F0D"/>
    <w:rsid w:val="00A7726D"/>
    <w:rsid w:val="00A900AE"/>
    <w:rsid w:val="00A95A62"/>
    <w:rsid w:val="00AB3811"/>
    <w:rsid w:val="00AB725B"/>
    <w:rsid w:val="00AC4981"/>
    <w:rsid w:val="00AD14BE"/>
    <w:rsid w:val="00AD1FC0"/>
    <w:rsid w:val="00AF6627"/>
    <w:rsid w:val="00B0141E"/>
    <w:rsid w:val="00B028C4"/>
    <w:rsid w:val="00B21DD3"/>
    <w:rsid w:val="00B245D2"/>
    <w:rsid w:val="00B27F25"/>
    <w:rsid w:val="00B30869"/>
    <w:rsid w:val="00B3576E"/>
    <w:rsid w:val="00B40C47"/>
    <w:rsid w:val="00B4169E"/>
    <w:rsid w:val="00B550F4"/>
    <w:rsid w:val="00B56615"/>
    <w:rsid w:val="00B66C30"/>
    <w:rsid w:val="00B7280F"/>
    <w:rsid w:val="00B75177"/>
    <w:rsid w:val="00B76A7A"/>
    <w:rsid w:val="00B817B2"/>
    <w:rsid w:val="00B95EF5"/>
    <w:rsid w:val="00BD0550"/>
    <w:rsid w:val="00BD2696"/>
    <w:rsid w:val="00BD6ACD"/>
    <w:rsid w:val="00BE0280"/>
    <w:rsid w:val="00BE206C"/>
    <w:rsid w:val="00C01DB9"/>
    <w:rsid w:val="00C0574F"/>
    <w:rsid w:val="00C15779"/>
    <w:rsid w:val="00C2314E"/>
    <w:rsid w:val="00C24F22"/>
    <w:rsid w:val="00C302A0"/>
    <w:rsid w:val="00C31418"/>
    <w:rsid w:val="00C5052F"/>
    <w:rsid w:val="00C51C65"/>
    <w:rsid w:val="00C5635A"/>
    <w:rsid w:val="00C57F29"/>
    <w:rsid w:val="00C6269D"/>
    <w:rsid w:val="00C701B1"/>
    <w:rsid w:val="00C734B0"/>
    <w:rsid w:val="00C741F5"/>
    <w:rsid w:val="00C74B1D"/>
    <w:rsid w:val="00C962BE"/>
    <w:rsid w:val="00CA3332"/>
    <w:rsid w:val="00CA46D2"/>
    <w:rsid w:val="00CA58F4"/>
    <w:rsid w:val="00CC0248"/>
    <w:rsid w:val="00CC6F3A"/>
    <w:rsid w:val="00CD2C0A"/>
    <w:rsid w:val="00CD5957"/>
    <w:rsid w:val="00CE6EDF"/>
    <w:rsid w:val="00D10F07"/>
    <w:rsid w:val="00D116F1"/>
    <w:rsid w:val="00D15C2F"/>
    <w:rsid w:val="00D214DA"/>
    <w:rsid w:val="00D22107"/>
    <w:rsid w:val="00D23777"/>
    <w:rsid w:val="00D26995"/>
    <w:rsid w:val="00D33C3A"/>
    <w:rsid w:val="00D34E39"/>
    <w:rsid w:val="00D369BC"/>
    <w:rsid w:val="00D63C16"/>
    <w:rsid w:val="00D6463E"/>
    <w:rsid w:val="00D730E8"/>
    <w:rsid w:val="00D75281"/>
    <w:rsid w:val="00D75718"/>
    <w:rsid w:val="00D828B5"/>
    <w:rsid w:val="00D91543"/>
    <w:rsid w:val="00DA2295"/>
    <w:rsid w:val="00DB1D27"/>
    <w:rsid w:val="00DB492C"/>
    <w:rsid w:val="00DC1D8A"/>
    <w:rsid w:val="00DD7F0C"/>
    <w:rsid w:val="00DE0624"/>
    <w:rsid w:val="00DF169F"/>
    <w:rsid w:val="00E108A6"/>
    <w:rsid w:val="00E14B9D"/>
    <w:rsid w:val="00E25D7D"/>
    <w:rsid w:val="00E269EB"/>
    <w:rsid w:val="00E50370"/>
    <w:rsid w:val="00E517DF"/>
    <w:rsid w:val="00E6246A"/>
    <w:rsid w:val="00E65535"/>
    <w:rsid w:val="00E70201"/>
    <w:rsid w:val="00EA4CAD"/>
    <w:rsid w:val="00EC40AD"/>
    <w:rsid w:val="00ED4A94"/>
    <w:rsid w:val="00EE522D"/>
    <w:rsid w:val="00EF3DC4"/>
    <w:rsid w:val="00F03E4A"/>
    <w:rsid w:val="00F07CE7"/>
    <w:rsid w:val="00F10B50"/>
    <w:rsid w:val="00F21E19"/>
    <w:rsid w:val="00F3424B"/>
    <w:rsid w:val="00F36538"/>
    <w:rsid w:val="00F634A4"/>
    <w:rsid w:val="00F645DE"/>
    <w:rsid w:val="00F72B96"/>
    <w:rsid w:val="00F82BEE"/>
    <w:rsid w:val="00F82FEF"/>
    <w:rsid w:val="00F944CD"/>
    <w:rsid w:val="00F952C1"/>
    <w:rsid w:val="00FA1BF9"/>
    <w:rsid w:val="00FA2BF2"/>
    <w:rsid w:val="00FC22DE"/>
    <w:rsid w:val="00FC37F1"/>
    <w:rsid w:val="00FC501A"/>
    <w:rsid w:val="00FD13D3"/>
    <w:rsid w:val="00FD2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145E"/>
  <w15:docId w15:val="{75E65EAD-E3F2-4E19-AFBE-A50EA744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48"/>
  </w:style>
  <w:style w:type="paragraph" w:styleId="Heading1">
    <w:name w:val="heading 1"/>
    <w:basedOn w:val="Normal"/>
    <w:next w:val="Normal"/>
    <w:link w:val="Heading1Char"/>
    <w:uiPriority w:val="9"/>
    <w:qFormat/>
    <w:rsid w:val="00696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6F4"/>
    <w:rPr>
      <w:rFonts w:eastAsiaTheme="majorEastAsia" w:cstheme="majorBidi"/>
      <w:color w:val="272727" w:themeColor="text1" w:themeTint="D8"/>
    </w:rPr>
  </w:style>
  <w:style w:type="paragraph" w:styleId="Title">
    <w:name w:val="Title"/>
    <w:basedOn w:val="Normal"/>
    <w:next w:val="Normal"/>
    <w:link w:val="TitleChar"/>
    <w:uiPriority w:val="10"/>
    <w:qFormat/>
    <w:rsid w:val="0069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6F4"/>
    <w:pPr>
      <w:spacing w:before="160"/>
      <w:jc w:val="center"/>
    </w:pPr>
    <w:rPr>
      <w:i/>
      <w:iCs/>
      <w:color w:val="404040" w:themeColor="text1" w:themeTint="BF"/>
    </w:rPr>
  </w:style>
  <w:style w:type="character" w:customStyle="1" w:styleId="QuoteChar">
    <w:name w:val="Quote Char"/>
    <w:basedOn w:val="DefaultParagraphFont"/>
    <w:link w:val="Quote"/>
    <w:uiPriority w:val="29"/>
    <w:rsid w:val="006966F4"/>
    <w:rPr>
      <w:i/>
      <w:iCs/>
      <w:color w:val="404040" w:themeColor="text1" w:themeTint="BF"/>
    </w:rPr>
  </w:style>
  <w:style w:type="paragraph" w:styleId="ListParagraph">
    <w:name w:val="List Paragraph"/>
    <w:basedOn w:val="Normal"/>
    <w:uiPriority w:val="34"/>
    <w:qFormat/>
    <w:rsid w:val="006966F4"/>
    <w:pPr>
      <w:ind w:left="720"/>
      <w:contextualSpacing/>
    </w:pPr>
  </w:style>
  <w:style w:type="character" w:styleId="IntenseEmphasis">
    <w:name w:val="Intense Emphasis"/>
    <w:basedOn w:val="DefaultParagraphFont"/>
    <w:uiPriority w:val="21"/>
    <w:qFormat/>
    <w:rsid w:val="006966F4"/>
    <w:rPr>
      <w:i/>
      <w:iCs/>
      <w:color w:val="0F4761" w:themeColor="accent1" w:themeShade="BF"/>
    </w:rPr>
  </w:style>
  <w:style w:type="paragraph" w:styleId="IntenseQuote">
    <w:name w:val="Intense Quote"/>
    <w:basedOn w:val="Normal"/>
    <w:next w:val="Normal"/>
    <w:link w:val="IntenseQuoteChar"/>
    <w:uiPriority w:val="30"/>
    <w:qFormat/>
    <w:rsid w:val="00696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6F4"/>
    <w:rPr>
      <w:i/>
      <w:iCs/>
      <w:color w:val="0F4761" w:themeColor="accent1" w:themeShade="BF"/>
    </w:rPr>
  </w:style>
  <w:style w:type="character" w:styleId="IntenseReference">
    <w:name w:val="Intense Reference"/>
    <w:basedOn w:val="DefaultParagraphFont"/>
    <w:uiPriority w:val="32"/>
    <w:qFormat/>
    <w:rsid w:val="006966F4"/>
    <w:rPr>
      <w:b/>
      <w:bCs/>
      <w:smallCaps/>
      <w:color w:val="0F4761" w:themeColor="accent1" w:themeShade="BF"/>
      <w:spacing w:val="5"/>
    </w:rPr>
  </w:style>
  <w:style w:type="paragraph" w:styleId="NoSpacing">
    <w:name w:val="No Spacing"/>
    <w:uiPriority w:val="1"/>
    <w:qFormat/>
    <w:rsid w:val="00F634A4"/>
    <w:pPr>
      <w:spacing w:after="0" w:line="240" w:lineRule="auto"/>
    </w:pPr>
  </w:style>
  <w:style w:type="paragraph" w:customStyle="1" w:styleId="xmsonormal">
    <w:name w:val="x_msonormal"/>
    <w:basedOn w:val="Normal"/>
    <w:rsid w:val="00D75718"/>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6395">
      <w:bodyDiv w:val="1"/>
      <w:marLeft w:val="0"/>
      <w:marRight w:val="0"/>
      <w:marTop w:val="0"/>
      <w:marBottom w:val="0"/>
      <w:divBdr>
        <w:top w:val="none" w:sz="0" w:space="0" w:color="auto"/>
        <w:left w:val="none" w:sz="0" w:space="0" w:color="auto"/>
        <w:bottom w:val="none" w:sz="0" w:space="0" w:color="auto"/>
        <w:right w:val="none" w:sz="0" w:space="0" w:color="auto"/>
      </w:divBdr>
    </w:div>
    <w:div w:id="1273320738">
      <w:bodyDiv w:val="1"/>
      <w:marLeft w:val="0"/>
      <w:marRight w:val="0"/>
      <w:marTop w:val="0"/>
      <w:marBottom w:val="0"/>
      <w:divBdr>
        <w:top w:val="none" w:sz="0" w:space="0" w:color="auto"/>
        <w:left w:val="none" w:sz="0" w:space="0" w:color="auto"/>
        <w:bottom w:val="none" w:sz="0" w:space="0" w:color="auto"/>
        <w:right w:val="none" w:sz="0" w:space="0" w:color="auto"/>
      </w:divBdr>
      <w:divsChild>
        <w:div w:id="2083285762">
          <w:marLeft w:val="0"/>
          <w:marRight w:val="0"/>
          <w:marTop w:val="0"/>
          <w:marBottom w:val="0"/>
          <w:divBdr>
            <w:top w:val="none" w:sz="0" w:space="0" w:color="auto"/>
            <w:left w:val="none" w:sz="0" w:space="0" w:color="auto"/>
            <w:bottom w:val="none" w:sz="0" w:space="0" w:color="auto"/>
            <w:right w:val="none" w:sz="0" w:space="0" w:color="auto"/>
          </w:divBdr>
        </w:div>
        <w:div w:id="1110661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hannaford</dc:creator>
  <cp:lastModifiedBy>John Shepherd</cp:lastModifiedBy>
  <cp:revision>2</cp:revision>
  <cp:lastPrinted>2026-04-13T20:52:00Z</cp:lastPrinted>
  <dcterms:created xsi:type="dcterms:W3CDTF">2026-07-28T13:59:00Z</dcterms:created>
  <dcterms:modified xsi:type="dcterms:W3CDTF">2026-07-28T13:59:00Z</dcterms:modified>
</cp:coreProperties>
</file>